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974EB" w14:textId="70D0E7AA" w:rsidR="00DA635F" w:rsidRPr="004E29F4" w:rsidRDefault="00DA635F" w:rsidP="00A0527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3E6">
        <w:rPr>
          <w:rFonts w:ascii="Times New Roman" w:hAnsi="Times New Roman" w:cs="Times New Roman"/>
          <w:b/>
          <w:bCs/>
          <w:sz w:val="28"/>
          <w:szCs w:val="28"/>
          <w:u w:val="single"/>
        </w:rPr>
        <w:t>Životopi</w:t>
      </w:r>
      <w:r w:rsidR="00A05277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</w:p>
    <w:p w14:paraId="34171EE2" w14:textId="77777777" w:rsidR="00DA635F" w:rsidRPr="004E29F4" w:rsidRDefault="00DA635F" w:rsidP="004E29F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29F4">
        <w:rPr>
          <w:rFonts w:ascii="Times New Roman" w:hAnsi="Times New Roman" w:cs="Times New Roman"/>
          <w:b/>
          <w:bCs/>
          <w:sz w:val="24"/>
          <w:szCs w:val="24"/>
          <w:u w:val="single"/>
        </w:rPr>
        <w:t>Kontaktní údaje</w:t>
      </w:r>
    </w:p>
    <w:p w14:paraId="760890D4" w14:textId="398D9303" w:rsidR="00DA635F" w:rsidRPr="004E29F4" w:rsidRDefault="00DA635F" w:rsidP="004E29F4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</w:t>
      </w:r>
      <w:r w:rsidRPr="004E29F4">
        <w:rPr>
          <w:rFonts w:ascii="Times New Roman" w:hAnsi="Times New Roman" w:cs="Times New Roman"/>
          <w:b/>
          <w:bCs/>
          <w:sz w:val="24"/>
          <w:szCs w:val="24"/>
        </w:rPr>
        <w:t>Jméno a příjmení:</w:t>
      </w:r>
      <w:r w:rsidRPr="004E29F4">
        <w:rPr>
          <w:rFonts w:ascii="Times New Roman" w:hAnsi="Times New Roman" w:cs="Times New Roman"/>
          <w:sz w:val="24"/>
          <w:szCs w:val="24"/>
        </w:rPr>
        <w:tab/>
        <w:t xml:space="preserve">Bc. </w:t>
      </w:r>
      <w:proofErr w:type="gramStart"/>
      <w:r w:rsidR="0022082C">
        <w:rPr>
          <w:rFonts w:ascii="Times New Roman" w:hAnsi="Times New Roman" w:cs="Times New Roman"/>
          <w:sz w:val="24"/>
          <w:szCs w:val="24"/>
        </w:rPr>
        <w:t>e</w:t>
      </w:r>
      <w:r w:rsidR="003443C2">
        <w:rPr>
          <w:rFonts w:ascii="Times New Roman" w:hAnsi="Times New Roman" w:cs="Times New Roman"/>
          <w:sz w:val="24"/>
          <w:szCs w:val="24"/>
        </w:rPr>
        <w:t>t</w:t>
      </w:r>
      <w:r w:rsidR="00F60291">
        <w:rPr>
          <w:rFonts w:ascii="Times New Roman" w:hAnsi="Times New Roman" w:cs="Times New Roman"/>
          <w:sz w:val="24"/>
          <w:szCs w:val="24"/>
        </w:rPr>
        <w:t xml:space="preserve"> </w:t>
      </w:r>
      <w:r w:rsidR="003443C2">
        <w:rPr>
          <w:rFonts w:ascii="Times New Roman" w:hAnsi="Times New Roman" w:cs="Times New Roman"/>
          <w:sz w:val="24"/>
          <w:szCs w:val="24"/>
        </w:rPr>
        <w:t xml:space="preserve"> Bc</w:t>
      </w:r>
      <w:r w:rsidR="00A0527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43C2">
        <w:rPr>
          <w:rFonts w:ascii="Times New Roman" w:hAnsi="Times New Roman" w:cs="Times New Roman"/>
          <w:sz w:val="24"/>
          <w:szCs w:val="24"/>
        </w:rPr>
        <w:t xml:space="preserve"> </w:t>
      </w:r>
      <w:r w:rsidRPr="004E29F4">
        <w:rPr>
          <w:rFonts w:ascii="Times New Roman" w:hAnsi="Times New Roman" w:cs="Times New Roman"/>
          <w:sz w:val="24"/>
          <w:szCs w:val="24"/>
        </w:rPr>
        <w:t>Kateřina Ficová</w:t>
      </w:r>
    </w:p>
    <w:p w14:paraId="41A905DC" w14:textId="77777777" w:rsidR="00DA635F" w:rsidRPr="004E29F4" w:rsidRDefault="00DA635F" w:rsidP="004E29F4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</w:t>
      </w:r>
      <w:r w:rsidRPr="004E29F4">
        <w:rPr>
          <w:rFonts w:ascii="Times New Roman" w:hAnsi="Times New Roman" w:cs="Times New Roman"/>
          <w:b/>
          <w:bCs/>
          <w:sz w:val="24"/>
          <w:szCs w:val="24"/>
        </w:rPr>
        <w:t>Bydliště:</w:t>
      </w:r>
      <w:r w:rsidRPr="004E29F4">
        <w:rPr>
          <w:rFonts w:ascii="Times New Roman" w:hAnsi="Times New Roman" w:cs="Times New Roman"/>
          <w:sz w:val="24"/>
          <w:szCs w:val="24"/>
        </w:rPr>
        <w:tab/>
        <w:t>Sídliště 345</w:t>
      </w:r>
    </w:p>
    <w:p w14:paraId="0C5291AE" w14:textId="77777777" w:rsidR="00DA635F" w:rsidRPr="004E29F4" w:rsidRDefault="00DA635F" w:rsidP="004E29F4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                                            Moravský Krumlov</w:t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Pr="004E29F4">
        <w:rPr>
          <w:rFonts w:ascii="Times New Roman" w:hAnsi="Times New Roman" w:cs="Times New Roman"/>
          <w:sz w:val="24"/>
          <w:szCs w:val="24"/>
        </w:rPr>
        <w:tab/>
        <w:t>672 01 Česká republika</w:t>
      </w:r>
    </w:p>
    <w:p w14:paraId="56AB81FF" w14:textId="77777777" w:rsidR="00DA635F" w:rsidRPr="004E29F4" w:rsidRDefault="00DA635F" w:rsidP="004E29F4">
      <w:p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</w:t>
      </w:r>
      <w:r w:rsidRPr="004E29F4">
        <w:rPr>
          <w:rFonts w:ascii="Times New Roman" w:hAnsi="Times New Roman" w:cs="Times New Roman"/>
          <w:b/>
          <w:bCs/>
          <w:sz w:val="24"/>
          <w:szCs w:val="24"/>
        </w:rPr>
        <w:t xml:space="preserve">Datum </w:t>
      </w:r>
      <w:proofErr w:type="gramStart"/>
      <w:r w:rsidRPr="004E29F4">
        <w:rPr>
          <w:rFonts w:ascii="Times New Roman" w:hAnsi="Times New Roman" w:cs="Times New Roman"/>
          <w:b/>
          <w:bCs/>
          <w:sz w:val="24"/>
          <w:szCs w:val="24"/>
        </w:rPr>
        <w:t>narození:</w:t>
      </w:r>
      <w:r w:rsidRPr="004E29F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E29F4">
        <w:rPr>
          <w:rFonts w:ascii="Times New Roman" w:hAnsi="Times New Roman" w:cs="Times New Roman"/>
          <w:sz w:val="24"/>
          <w:szCs w:val="24"/>
        </w:rPr>
        <w:t xml:space="preserve">           30.08.1975</w:t>
      </w:r>
    </w:p>
    <w:p w14:paraId="0CA6FFE9" w14:textId="77777777" w:rsidR="00DA635F" w:rsidRPr="004E29F4" w:rsidRDefault="00DA635F" w:rsidP="004E29F4">
      <w:p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</w:t>
      </w:r>
      <w:r w:rsidRPr="004E29F4">
        <w:rPr>
          <w:rFonts w:ascii="Times New Roman" w:hAnsi="Times New Roman" w:cs="Times New Roman"/>
          <w:b/>
          <w:bCs/>
          <w:sz w:val="24"/>
          <w:szCs w:val="24"/>
        </w:rPr>
        <w:t>Místo narození</w:t>
      </w:r>
      <w:r w:rsidRPr="004E29F4">
        <w:rPr>
          <w:rFonts w:ascii="Times New Roman" w:hAnsi="Times New Roman" w:cs="Times New Roman"/>
          <w:sz w:val="24"/>
          <w:szCs w:val="24"/>
        </w:rPr>
        <w:t>:</w:t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Pr="004E29F4">
        <w:rPr>
          <w:rFonts w:ascii="Times New Roman" w:hAnsi="Times New Roman" w:cs="Times New Roman"/>
          <w:sz w:val="24"/>
          <w:szCs w:val="24"/>
        </w:rPr>
        <w:tab/>
        <w:t xml:space="preserve">            Moravský Krumlov</w:t>
      </w:r>
    </w:p>
    <w:p w14:paraId="7DB4532D" w14:textId="77777777" w:rsidR="00DA635F" w:rsidRPr="004E29F4" w:rsidRDefault="00DA635F" w:rsidP="004E29F4">
      <w:p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</w:t>
      </w:r>
      <w:r w:rsidRPr="004E29F4">
        <w:rPr>
          <w:rFonts w:ascii="Times New Roman" w:hAnsi="Times New Roman" w:cs="Times New Roman"/>
          <w:b/>
          <w:bCs/>
          <w:sz w:val="24"/>
          <w:szCs w:val="24"/>
        </w:rPr>
        <w:t>Státní příslušnost:</w:t>
      </w:r>
      <w:r w:rsidRPr="004E29F4">
        <w:rPr>
          <w:rFonts w:ascii="Times New Roman" w:hAnsi="Times New Roman" w:cs="Times New Roman"/>
          <w:sz w:val="24"/>
          <w:szCs w:val="24"/>
        </w:rPr>
        <w:tab/>
        <w:t xml:space="preserve">            Česká </w:t>
      </w:r>
      <w:proofErr w:type="gramStart"/>
      <w:r w:rsidRPr="004E29F4">
        <w:rPr>
          <w:rFonts w:ascii="Times New Roman" w:hAnsi="Times New Roman" w:cs="Times New Roman"/>
          <w:sz w:val="24"/>
          <w:szCs w:val="24"/>
        </w:rPr>
        <w:t>Republika</w:t>
      </w:r>
      <w:proofErr w:type="gramEnd"/>
    </w:p>
    <w:p w14:paraId="09E7D4C5" w14:textId="77777777" w:rsidR="00DA635F" w:rsidRPr="004E29F4" w:rsidRDefault="00DA635F" w:rsidP="004E29F4">
      <w:pPr>
        <w:tabs>
          <w:tab w:val="left" w:pos="284"/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</w:t>
      </w:r>
      <w:r w:rsidRPr="004E29F4">
        <w:rPr>
          <w:rFonts w:ascii="Times New Roman" w:hAnsi="Times New Roman" w:cs="Times New Roman"/>
          <w:b/>
          <w:bCs/>
          <w:sz w:val="24"/>
          <w:szCs w:val="24"/>
        </w:rPr>
        <w:t>Mobilní telefon:</w:t>
      </w:r>
      <w:r w:rsidRPr="004E29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29F4">
        <w:rPr>
          <w:rFonts w:ascii="Times New Roman" w:hAnsi="Times New Roman" w:cs="Times New Roman"/>
          <w:sz w:val="24"/>
          <w:szCs w:val="24"/>
        </w:rPr>
        <w:tab/>
        <w:t xml:space="preserve">            606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E29F4">
        <w:rPr>
          <w:rFonts w:ascii="Times New Roman" w:hAnsi="Times New Roman" w:cs="Times New Roman"/>
          <w:sz w:val="24"/>
          <w:szCs w:val="24"/>
        </w:rPr>
        <w:t>886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9F4">
        <w:rPr>
          <w:rFonts w:ascii="Times New Roman" w:hAnsi="Times New Roman" w:cs="Times New Roman"/>
          <w:sz w:val="24"/>
          <w:szCs w:val="24"/>
        </w:rPr>
        <w:t>152</w:t>
      </w:r>
    </w:p>
    <w:p w14:paraId="1DDA40F1" w14:textId="77777777" w:rsidR="00DA635F" w:rsidRPr="004E29F4" w:rsidRDefault="00DA635F" w:rsidP="004E29F4">
      <w:p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</w:t>
      </w:r>
      <w:r w:rsidRPr="004E29F4">
        <w:rPr>
          <w:rFonts w:ascii="Times New Roman" w:hAnsi="Times New Roman" w:cs="Times New Roman"/>
          <w:b/>
          <w:bCs/>
          <w:sz w:val="24"/>
          <w:szCs w:val="24"/>
        </w:rPr>
        <w:t xml:space="preserve">E-mailová </w:t>
      </w:r>
      <w:proofErr w:type="gramStart"/>
      <w:r w:rsidRPr="004E29F4">
        <w:rPr>
          <w:rFonts w:ascii="Times New Roman" w:hAnsi="Times New Roman" w:cs="Times New Roman"/>
          <w:b/>
          <w:bCs/>
          <w:sz w:val="24"/>
          <w:szCs w:val="24"/>
        </w:rPr>
        <w:t>adresa</w:t>
      </w:r>
      <w:r w:rsidRPr="004E29F4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4E29F4">
        <w:rPr>
          <w:rFonts w:ascii="Times New Roman" w:hAnsi="Times New Roman" w:cs="Times New Roman"/>
          <w:sz w:val="24"/>
          <w:szCs w:val="24"/>
        </w:rPr>
        <w:t xml:space="preserve">         katkaficova@seznam.cz</w:t>
      </w:r>
    </w:p>
    <w:p w14:paraId="58FA19F1" w14:textId="77777777" w:rsidR="00DA635F" w:rsidRPr="004E29F4" w:rsidRDefault="00DA635F" w:rsidP="004E29F4">
      <w:p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</w:t>
      </w:r>
      <w:r w:rsidRPr="004E29F4">
        <w:rPr>
          <w:rFonts w:ascii="Times New Roman" w:hAnsi="Times New Roman" w:cs="Times New Roman"/>
          <w:b/>
          <w:bCs/>
          <w:sz w:val="24"/>
          <w:szCs w:val="24"/>
        </w:rPr>
        <w:t xml:space="preserve">Řidičské </w:t>
      </w:r>
      <w:proofErr w:type="gramStart"/>
      <w:r w:rsidRPr="004E29F4">
        <w:rPr>
          <w:rFonts w:ascii="Times New Roman" w:hAnsi="Times New Roman" w:cs="Times New Roman"/>
          <w:b/>
          <w:bCs/>
          <w:sz w:val="24"/>
          <w:szCs w:val="24"/>
        </w:rPr>
        <w:t>oprávnění:</w:t>
      </w:r>
      <w:r w:rsidRPr="004E29F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4E29F4">
        <w:rPr>
          <w:rFonts w:ascii="Times New Roman" w:hAnsi="Times New Roman" w:cs="Times New Roman"/>
          <w:sz w:val="24"/>
          <w:szCs w:val="24"/>
        </w:rPr>
        <w:t xml:space="preserve"> </w:t>
      </w:r>
      <w:r w:rsidRPr="004E29F4">
        <w:rPr>
          <w:rFonts w:ascii="Times New Roman" w:hAnsi="Times New Roman" w:cs="Times New Roman"/>
          <w:sz w:val="24"/>
          <w:szCs w:val="24"/>
        </w:rPr>
        <w:tab/>
        <w:t>skupina B</w:t>
      </w:r>
    </w:p>
    <w:p w14:paraId="0DC21BD4" w14:textId="77777777" w:rsidR="00DA635F" w:rsidRPr="004E29F4" w:rsidRDefault="00DA635F" w:rsidP="004E29F4">
      <w:p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b/>
          <w:bCs/>
          <w:sz w:val="24"/>
          <w:szCs w:val="24"/>
        </w:rPr>
        <w:t xml:space="preserve">    Zbrojní </w:t>
      </w:r>
      <w:proofErr w:type="gramStart"/>
      <w:r w:rsidRPr="004E29F4">
        <w:rPr>
          <w:rFonts w:ascii="Times New Roman" w:hAnsi="Times New Roman" w:cs="Times New Roman"/>
          <w:b/>
          <w:bCs/>
          <w:sz w:val="24"/>
          <w:szCs w:val="24"/>
        </w:rPr>
        <w:t>průkaz</w:t>
      </w:r>
      <w:r w:rsidRPr="004E29F4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4E29F4">
        <w:rPr>
          <w:rFonts w:ascii="Times New Roman" w:hAnsi="Times New Roman" w:cs="Times New Roman"/>
          <w:sz w:val="24"/>
          <w:szCs w:val="24"/>
        </w:rPr>
        <w:t xml:space="preserve">             skupiny B, D, E     </w:t>
      </w:r>
    </w:p>
    <w:p w14:paraId="6AB24F5B" w14:textId="77777777" w:rsidR="00DA635F" w:rsidRPr="004E29F4" w:rsidRDefault="00DA635F" w:rsidP="004E29F4">
      <w:pPr>
        <w:tabs>
          <w:tab w:val="left" w:pos="198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9B50DD" w14:textId="77777777" w:rsidR="00DA635F" w:rsidRDefault="00DA635F" w:rsidP="004E29F4">
      <w:pPr>
        <w:tabs>
          <w:tab w:val="left" w:pos="1985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E29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Pracovní zkušenosti</w:t>
      </w:r>
    </w:p>
    <w:p w14:paraId="00BC3D68" w14:textId="1CFEBBD4" w:rsidR="001A3D5F" w:rsidRDefault="00DA635F" w:rsidP="009D0E0A">
      <w:pPr>
        <w:tabs>
          <w:tab w:val="left" w:pos="276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9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3D5F">
        <w:rPr>
          <w:rFonts w:ascii="Times New Roman" w:hAnsi="Times New Roman" w:cs="Times New Roman"/>
          <w:color w:val="000000"/>
          <w:sz w:val="24"/>
          <w:szCs w:val="24"/>
        </w:rPr>
        <w:t xml:space="preserve">2023- doposud                     ZŠ </w:t>
      </w:r>
    </w:p>
    <w:p w14:paraId="62A9F65A" w14:textId="6C7E5940" w:rsidR="009D0E0A" w:rsidRDefault="009D0E0A" w:rsidP="009D0E0A">
      <w:pPr>
        <w:tabs>
          <w:tab w:val="left" w:pos="276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2023 </w:t>
      </w:r>
      <w:r w:rsidR="001A3D5F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3D5F">
        <w:rPr>
          <w:rFonts w:ascii="Times New Roman" w:hAnsi="Times New Roman" w:cs="Times New Roman"/>
          <w:color w:val="000000"/>
          <w:sz w:val="24"/>
          <w:szCs w:val="24"/>
        </w:rPr>
        <w:t>červen</w:t>
      </w:r>
      <w:proofErr w:type="gramEnd"/>
      <w:r w:rsidR="001A3D5F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ZŠ Lesonice</w:t>
      </w:r>
      <w:r w:rsidR="007239B6">
        <w:rPr>
          <w:rFonts w:ascii="Times New Roman" w:hAnsi="Times New Roman" w:cs="Times New Roman"/>
          <w:color w:val="000000"/>
          <w:sz w:val="24"/>
          <w:szCs w:val="24"/>
        </w:rPr>
        <w:t>, 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pozici </w:t>
      </w:r>
      <w:r w:rsidR="0022082C">
        <w:rPr>
          <w:rFonts w:ascii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hAnsi="Times New Roman" w:cs="Times New Roman"/>
          <w:color w:val="000000"/>
          <w:sz w:val="24"/>
          <w:szCs w:val="24"/>
        </w:rPr>
        <w:t>uhý pedagog</w:t>
      </w:r>
    </w:p>
    <w:p w14:paraId="2D5CB450" w14:textId="0EE8AE2C" w:rsidR="00442A65" w:rsidRDefault="00DA635F" w:rsidP="004E29F4">
      <w:pPr>
        <w:tabs>
          <w:tab w:val="left" w:pos="198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596A">
        <w:rPr>
          <w:rFonts w:ascii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A3D5F">
        <w:rPr>
          <w:rFonts w:ascii="Times New Roman" w:hAnsi="Times New Roman" w:cs="Times New Roman"/>
          <w:color w:val="000000"/>
          <w:sz w:val="24"/>
          <w:szCs w:val="24"/>
        </w:rPr>
        <w:t>srpen 2023</w:t>
      </w:r>
      <w:r w:rsidRPr="0021596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Výchovný ústav, dětský domov se školou, střední škola, </w:t>
      </w:r>
    </w:p>
    <w:p w14:paraId="587E1DD4" w14:textId="77777777" w:rsidR="009D0E0A" w:rsidRDefault="009D0E0A" w:rsidP="009D0E0A">
      <w:pPr>
        <w:tabs>
          <w:tab w:val="left" w:pos="294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na pozici vychovatelka</w:t>
      </w:r>
    </w:p>
    <w:p w14:paraId="794B33C4" w14:textId="77777777" w:rsidR="009D0E0A" w:rsidRDefault="00442A65" w:rsidP="004E29F4">
      <w:pPr>
        <w:tabs>
          <w:tab w:val="left" w:pos="198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Středisko výchovné péče</w:t>
      </w:r>
      <w:r w:rsidR="00B06580">
        <w:rPr>
          <w:rFonts w:ascii="Times New Roman" w:hAnsi="Times New Roman" w:cs="Times New Roman"/>
          <w:color w:val="000000"/>
          <w:sz w:val="24"/>
          <w:szCs w:val="24"/>
        </w:rPr>
        <w:t xml:space="preserve"> Znojmo, Moravský Krumlov</w:t>
      </w:r>
    </w:p>
    <w:p w14:paraId="550DD9AB" w14:textId="6E9A5637" w:rsidR="00DA635F" w:rsidRDefault="00442A65" w:rsidP="009D0E0A">
      <w:pPr>
        <w:tabs>
          <w:tab w:val="left" w:pos="286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635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9D0E0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1941">
        <w:rPr>
          <w:rFonts w:ascii="Times New Roman" w:hAnsi="Times New Roman" w:cs="Times New Roman"/>
          <w:color w:val="000000"/>
          <w:sz w:val="24"/>
          <w:szCs w:val="24"/>
        </w:rPr>
        <w:t>na pozic</w:t>
      </w:r>
      <w:r w:rsidR="003443C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1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0E0A">
        <w:rPr>
          <w:rFonts w:ascii="Times New Roman" w:hAnsi="Times New Roman" w:cs="Times New Roman"/>
          <w:color w:val="000000"/>
          <w:sz w:val="24"/>
          <w:szCs w:val="24"/>
        </w:rPr>
        <w:t xml:space="preserve">Asistentka </w:t>
      </w:r>
      <w:proofErr w:type="spellStart"/>
      <w:r w:rsidR="009D0E0A">
        <w:rPr>
          <w:rFonts w:ascii="Times New Roman" w:hAnsi="Times New Roman" w:cs="Times New Roman"/>
          <w:color w:val="000000"/>
          <w:sz w:val="24"/>
          <w:szCs w:val="24"/>
        </w:rPr>
        <w:t>spec</w:t>
      </w:r>
      <w:proofErr w:type="spellEnd"/>
      <w:r w:rsidR="009D0E0A">
        <w:rPr>
          <w:rFonts w:ascii="Times New Roman" w:hAnsi="Times New Roman" w:cs="Times New Roman"/>
          <w:color w:val="000000"/>
          <w:sz w:val="24"/>
          <w:szCs w:val="24"/>
        </w:rPr>
        <w:t>. Pedagoga</w:t>
      </w:r>
    </w:p>
    <w:p w14:paraId="0F644B84" w14:textId="1CAF7B32" w:rsidR="00DA635F" w:rsidRPr="004E29F4" w:rsidRDefault="00DA635F" w:rsidP="009D0E0A">
      <w:pPr>
        <w:tabs>
          <w:tab w:val="left" w:pos="28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E29F4">
        <w:rPr>
          <w:rFonts w:ascii="Times New Roman" w:hAnsi="Times New Roman" w:cs="Times New Roman"/>
          <w:sz w:val="24"/>
          <w:szCs w:val="24"/>
        </w:rPr>
        <w:t xml:space="preserve">1998 - </w:t>
      </w:r>
      <w:r>
        <w:rPr>
          <w:rFonts w:ascii="Times New Roman" w:hAnsi="Times New Roman" w:cs="Times New Roman"/>
          <w:sz w:val="24"/>
          <w:szCs w:val="24"/>
        </w:rPr>
        <w:t>2014</w:t>
      </w:r>
      <w:proofErr w:type="gramEnd"/>
      <w:r w:rsidRPr="004E29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E29F4">
        <w:rPr>
          <w:rFonts w:ascii="Times New Roman" w:hAnsi="Times New Roman" w:cs="Times New Roman"/>
          <w:sz w:val="24"/>
          <w:szCs w:val="24"/>
        </w:rPr>
        <w:tab/>
        <w:t xml:space="preserve">Městská policie Moravský Krumlov </w:t>
      </w:r>
      <w:r w:rsidR="002A1941">
        <w:rPr>
          <w:rFonts w:ascii="Times New Roman" w:hAnsi="Times New Roman" w:cs="Times New Roman"/>
          <w:sz w:val="24"/>
          <w:szCs w:val="24"/>
        </w:rPr>
        <w:t>- strážník</w:t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Pr="004E29F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D0E0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5B1CAFE" w14:textId="77777777" w:rsidR="00DA635F" w:rsidRPr="004E29F4" w:rsidRDefault="00DA635F" w:rsidP="004E29F4">
      <w:pPr>
        <w:tabs>
          <w:tab w:val="left" w:pos="198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1993 - 1998</w:t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Pr="004E29F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4E29F4">
        <w:rPr>
          <w:rFonts w:ascii="Times New Roman" w:hAnsi="Times New Roman" w:cs="Times New Roman"/>
          <w:sz w:val="24"/>
          <w:szCs w:val="24"/>
        </w:rPr>
        <w:t>Pošta  Moravský</w:t>
      </w:r>
      <w:proofErr w:type="gramEnd"/>
      <w:r w:rsidRPr="004E29F4">
        <w:rPr>
          <w:rFonts w:ascii="Times New Roman" w:hAnsi="Times New Roman" w:cs="Times New Roman"/>
          <w:sz w:val="24"/>
          <w:szCs w:val="24"/>
        </w:rPr>
        <w:t xml:space="preserve"> Krumlov</w:t>
      </w:r>
    </w:p>
    <w:p w14:paraId="60C5230D" w14:textId="77777777" w:rsidR="00DA635F" w:rsidRPr="004E29F4" w:rsidRDefault="00DA635F" w:rsidP="004E29F4">
      <w:pPr>
        <w:tabs>
          <w:tab w:val="left" w:pos="198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                                           Výpravní pracovník, doručovatelka</w:t>
      </w:r>
    </w:p>
    <w:p w14:paraId="05DE8D15" w14:textId="77777777" w:rsidR="00DA635F" w:rsidRDefault="00DA635F" w:rsidP="004E29F4">
      <w:pPr>
        <w:tabs>
          <w:tab w:val="left" w:pos="198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29F4">
        <w:rPr>
          <w:rFonts w:ascii="Times New Roman" w:hAnsi="Times New Roman" w:cs="Times New Roman"/>
          <w:b/>
          <w:bCs/>
          <w:sz w:val="24"/>
          <w:szCs w:val="24"/>
          <w:u w:val="single"/>
        </w:rPr>
        <w:t>Vzdělání</w:t>
      </w:r>
    </w:p>
    <w:p w14:paraId="45D70C8F" w14:textId="77777777" w:rsidR="00A9276F" w:rsidRDefault="00A9276F" w:rsidP="009D0E0A">
      <w:pPr>
        <w:tabs>
          <w:tab w:val="left" w:pos="198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27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9276F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2 - nástup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DD1AA0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A9276F">
        <w:rPr>
          <w:rFonts w:ascii="Times New Roman" w:hAnsi="Times New Roman" w:cs="Times New Roman"/>
          <w:bCs/>
          <w:sz w:val="24"/>
          <w:szCs w:val="24"/>
        </w:rPr>
        <w:t>Univerzita Palackého 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A9276F">
        <w:rPr>
          <w:rFonts w:ascii="Times New Roman" w:hAnsi="Times New Roman" w:cs="Times New Roman"/>
          <w:bCs/>
          <w:sz w:val="24"/>
          <w:szCs w:val="24"/>
        </w:rPr>
        <w:t>Olomouci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09B10C" w14:textId="77777777" w:rsidR="00A9276F" w:rsidRDefault="00A9276F" w:rsidP="00A9276F">
      <w:pPr>
        <w:tabs>
          <w:tab w:val="left" w:pos="268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Navazující magisterské studium Speciální pedagogika a                                                              </w:t>
      </w:r>
      <w:r w:rsidR="003518A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</w:p>
    <w:p w14:paraId="1CDA172B" w14:textId="26476449" w:rsidR="003518AE" w:rsidRDefault="00A9276F" w:rsidP="00A9276F">
      <w:pPr>
        <w:tabs>
          <w:tab w:val="left" w:pos="268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3518AE">
        <w:rPr>
          <w:rFonts w:ascii="Times New Roman" w:hAnsi="Times New Roman" w:cs="Times New Roman"/>
          <w:bCs/>
          <w:sz w:val="24"/>
          <w:szCs w:val="24"/>
        </w:rPr>
        <w:t xml:space="preserve"> Učitel</w:t>
      </w:r>
      <w:r w:rsidR="00A05277">
        <w:rPr>
          <w:rFonts w:ascii="Times New Roman" w:hAnsi="Times New Roman" w:cs="Times New Roman"/>
          <w:bCs/>
          <w:sz w:val="24"/>
          <w:szCs w:val="24"/>
        </w:rPr>
        <w:t>s</w:t>
      </w:r>
      <w:r w:rsidR="003518AE">
        <w:rPr>
          <w:rFonts w:ascii="Times New Roman" w:hAnsi="Times New Roman" w:cs="Times New Roman"/>
          <w:bCs/>
          <w:sz w:val="24"/>
          <w:szCs w:val="24"/>
        </w:rPr>
        <w:t>tví</w:t>
      </w:r>
      <w:r>
        <w:rPr>
          <w:rFonts w:ascii="Times New Roman" w:hAnsi="Times New Roman" w:cs="Times New Roman"/>
          <w:bCs/>
          <w:sz w:val="24"/>
          <w:szCs w:val="24"/>
        </w:rPr>
        <w:t xml:space="preserve"> geografie              </w:t>
      </w:r>
    </w:p>
    <w:p w14:paraId="75B77F1F" w14:textId="77777777" w:rsidR="00A9276F" w:rsidRPr="00A9276F" w:rsidRDefault="00A9276F" w:rsidP="00A9276F">
      <w:pPr>
        <w:tabs>
          <w:tab w:val="left" w:pos="268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1B94B270" w14:textId="77777777" w:rsidR="00A9276F" w:rsidRDefault="00A9276F" w:rsidP="004E29F4">
      <w:pPr>
        <w:tabs>
          <w:tab w:val="left" w:pos="198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2020                                    Univerzita Palackého v Olomouci</w:t>
      </w:r>
    </w:p>
    <w:p w14:paraId="328E3500" w14:textId="77777777" w:rsidR="00A9276F" w:rsidRDefault="00A9276F" w:rsidP="00A9276F">
      <w:pPr>
        <w:tabs>
          <w:tab w:val="left" w:pos="289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Pr="00A9276F">
        <w:rPr>
          <w:rFonts w:ascii="Times New Roman" w:hAnsi="Times New Roman" w:cs="Times New Roman"/>
          <w:bCs/>
          <w:sz w:val="24"/>
          <w:szCs w:val="24"/>
        </w:rPr>
        <w:t>Pedagogická fakulta</w:t>
      </w:r>
      <w:r>
        <w:rPr>
          <w:rFonts w:ascii="Times New Roman" w:hAnsi="Times New Roman" w:cs="Times New Roman"/>
          <w:bCs/>
          <w:sz w:val="24"/>
          <w:szCs w:val="24"/>
        </w:rPr>
        <w:t xml:space="preserve"> –Speciální pedagogika</w:t>
      </w:r>
    </w:p>
    <w:p w14:paraId="14941153" w14:textId="77777777" w:rsidR="00A9276F" w:rsidRDefault="00A9276F" w:rsidP="00A9276F">
      <w:pPr>
        <w:tabs>
          <w:tab w:val="left" w:pos="289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Obor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Speciální pedagogika pro 2.stupeň ZŠ, Geografie</w:t>
      </w:r>
    </w:p>
    <w:p w14:paraId="0F696C34" w14:textId="77777777" w:rsidR="00A9276F" w:rsidRPr="00A9276F" w:rsidRDefault="00A9276F" w:rsidP="00A9276F">
      <w:pPr>
        <w:tabs>
          <w:tab w:val="left" w:pos="289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Udělen titul Bc.    </w:t>
      </w:r>
    </w:p>
    <w:p w14:paraId="5A68D291" w14:textId="77777777" w:rsidR="00DA635F" w:rsidRPr="004E29F4" w:rsidRDefault="00DA635F" w:rsidP="004E29F4">
      <w:pPr>
        <w:tabs>
          <w:tab w:val="left" w:pos="1985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2011                                    Mendelova univerzita v Brně</w:t>
      </w:r>
    </w:p>
    <w:p w14:paraId="0262F00D" w14:textId="77777777" w:rsidR="00DA635F" w:rsidRPr="004E29F4" w:rsidRDefault="00DA635F" w:rsidP="004E29F4">
      <w:pPr>
        <w:tabs>
          <w:tab w:val="left" w:pos="1985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                                          Provozně ekonomická fakulta</w:t>
      </w:r>
    </w:p>
    <w:p w14:paraId="289FE15D" w14:textId="7DD6EA1D" w:rsidR="00DA635F" w:rsidRPr="004E29F4" w:rsidRDefault="00DA635F" w:rsidP="004E29F4">
      <w:pPr>
        <w:tabs>
          <w:tab w:val="left" w:pos="1985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                                          Obor: Veřejná správa</w:t>
      </w:r>
      <w:r w:rsidR="007239B6">
        <w:rPr>
          <w:rFonts w:ascii="Times New Roman" w:hAnsi="Times New Roman" w:cs="Times New Roman"/>
          <w:sz w:val="24"/>
          <w:szCs w:val="24"/>
        </w:rPr>
        <w:t>, Správní právo a Finance</w:t>
      </w:r>
    </w:p>
    <w:p w14:paraId="189580EF" w14:textId="77777777" w:rsidR="00DA635F" w:rsidRPr="004E29F4" w:rsidRDefault="00DA635F" w:rsidP="004E29F4">
      <w:pPr>
        <w:tabs>
          <w:tab w:val="left" w:pos="1985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                                           Udělen titul Bc.    </w:t>
      </w:r>
    </w:p>
    <w:p w14:paraId="3A801AA1" w14:textId="77777777" w:rsidR="00DA635F" w:rsidRPr="004E29F4" w:rsidRDefault="00DA635F" w:rsidP="004E29F4">
      <w:pPr>
        <w:tabs>
          <w:tab w:val="left" w:pos="1985"/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2005                                      Masarykova univerzita v Brně</w:t>
      </w:r>
    </w:p>
    <w:p w14:paraId="5F8A691B" w14:textId="77777777" w:rsidR="00DA635F" w:rsidRPr="004E29F4" w:rsidRDefault="00DA635F" w:rsidP="004E29F4">
      <w:pPr>
        <w:tabs>
          <w:tab w:val="left" w:pos="1985"/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                                           Program Celoživotní vzdělávání</w:t>
      </w:r>
    </w:p>
    <w:p w14:paraId="5BEF09BF" w14:textId="77777777" w:rsidR="00DA635F" w:rsidRPr="004E29F4" w:rsidRDefault="00DA635F" w:rsidP="009D0E0A">
      <w:pPr>
        <w:tabs>
          <w:tab w:val="left" w:pos="1985"/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                                           Obor: </w:t>
      </w:r>
      <w:proofErr w:type="gramStart"/>
      <w:r w:rsidRPr="004E29F4">
        <w:rPr>
          <w:rFonts w:ascii="Times New Roman" w:hAnsi="Times New Roman" w:cs="Times New Roman"/>
          <w:sz w:val="24"/>
          <w:szCs w:val="24"/>
        </w:rPr>
        <w:t>DPS  -</w:t>
      </w:r>
      <w:proofErr w:type="gramEnd"/>
      <w:r w:rsidRPr="004E29F4">
        <w:rPr>
          <w:rFonts w:ascii="Times New Roman" w:hAnsi="Times New Roman" w:cs="Times New Roman"/>
          <w:sz w:val="24"/>
          <w:szCs w:val="24"/>
        </w:rPr>
        <w:t xml:space="preserve"> Vychovatelství </w:t>
      </w:r>
    </w:p>
    <w:p w14:paraId="7C55D586" w14:textId="77777777" w:rsidR="00DA635F" w:rsidRPr="004E29F4" w:rsidRDefault="00DA635F" w:rsidP="004E29F4">
      <w:pPr>
        <w:tabs>
          <w:tab w:val="left" w:pos="1985"/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1989         </w:t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Pr="004E29F4">
        <w:rPr>
          <w:rFonts w:ascii="Times New Roman" w:hAnsi="Times New Roman" w:cs="Times New Roman"/>
          <w:sz w:val="24"/>
          <w:szCs w:val="24"/>
        </w:rPr>
        <w:tab/>
        <w:t>Střední odborné učiliště spojů Brno</w:t>
      </w:r>
    </w:p>
    <w:p w14:paraId="03ED8087" w14:textId="77777777" w:rsidR="00DA635F" w:rsidRPr="004E29F4" w:rsidRDefault="00DA635F" w:rsidP="004E29F4">
      <w:pPr>
        <w:tabs>
          <w:tab w:val="left" w:pos="1985"/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Pr="004E29F4">
        <w:rPr>
          <w:rFonts w:ascii="Times New Roman" w:hAnsi="Times New Roman" w:cs="Times New Roman"/>
          <w:sz w:val="24"/>
          <w:szCs w:val="24"/>
        </w:rPr>
        <w:tab/>
        <w:t>Obor: Spojový manipulant</w:t>
      </w:r>
    </w:p>
    <w:p w14:paraId="49685E7C" w14:textId="77777777" w:rsidR="00DA635F" w:rsidRPr="004E29F4" w:rsidRDefault="00DA635F" w:rsidP="004E29F4">
      <w:pPr>
        <w:tabs>
          <w:tab w:val="left" w:pos="1985"/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3FD91AA" w14:textId="77777777" w:rsidR="00DA635F" w:rsidRPr="004E29F4" w:rsidRDefault="00DA635F" w:rsidP="004E29F4">
      <w:pPr>
        <w:tabs>
          <w:tab w:val="left" w:pos="1985"/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29F4">
        <w:rPr>
          <w:rFonts w:ascii="Times New Roman" w:hAnsi="Times New Roman" w:cs="Times New Roman"/>
          <w:b/>
          <w:bCs/>
          <w:sz w:val="24"/>
          <w:szCs w:val="24"/>
          <w:u w:val="single"/>
        </w:rPr>
        <w:t>Osvědčení</w:t>
      </w:r>
    </w:p>
    <w:p w14:paraId="71C9FFB2" w14:textId="77777777" w:rsidR="003518AE" w:rsidRDefault="00DA635F" w:rsidP="004E29F4">
      <w:pPr>
        <w:tabs>
          <w:tab w:val="left" w:pos="1985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="003518AE">
        <w:rPr>
          <w:rFonts w:ascii="Times New Roman" w:hAnsi="Times New Roman" w:cs="Times New Roman"/>
          <w:sz w:val="24"/>
          <w:szCs w:val="24"/>
        </w:rPr>
        <w:t xml:space="preserve">Rozvojové tréninkové programy – Relaxační techniky a RAM 1.                      </w:t>
      </w:r>
    </w:p>
    <w:p w14:paraId="6D6340CE" w14:textId="77777777" w:rsidR="003518AE" w:rsidRDefault="003518AE" w:rsidP="003518AE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RAM 2.3, vzdělávací program akreditovaný MŠMT</w:t>
      </w:r>
    </w:p>
    <w:p w14:paraId="13BA0378" w14:textId="77777777" w:rsidR="00DA635F" w:rsidRDefault="003518AE" w:rsidP="004E29F4">
      <w:pPr>
        <w:tabs>
          <w:tab w:val="left" w:pos="1985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A635F">
        <w:rPr>
          <w:rFonts w:ascii="Times New Roman" w:hAnsi="Times New Roman" w:cs="Times New Roman"/>
          <w:sz w:val="24"/>
          <w:szCs w:val="24"/>
        </w:rPr>
        <w:t>Zvládání agrese – vzdělávací program, akreditace MŠMT</w:t>
      </w:r>
    </w:p>
    <w:p w14:paraId="59179AAA" w14:textId="77777777" w:rsidR="00AD602A" w:rsidRDefault="00AD602A" w:rsidP="00AD602A">
      <w:pPr>
        <w:tabs>
          <w:tab w:val="left" w:pos="1985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Osvědčení – vzdělávací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Tajemství úspěchu –</w:t>
      </w:r>
    </w:p>
    <w:p w14:paraId="2B6C037F" w14:textId="441B1A17" w:rsidR="00AD602A" w:rsidRPr="00AD602A" w:rsidRDefault="00AD602A" w:rsidP="00AD602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602A">
        <w:rPr>
          <w:rFonts w:ascii="Times New Roman" w:hAnsi="Times New Roman" w:cs="Times New Roman"/>
          <w:sz w:val="24"/>
          <w:szCs w:val="24"/>
        </w:rPr>
        <w:t>pozitivní  rozvoj</w:t>
      </w:r>
      <w:proofErr w:type="gramEnd"/>
      <w:r w:rsidRPr="00AD602A">
        <w:rPr>
          <w:rFonts w:ascii="Times New Roman" w:hAnsi="Times New Roman" w:cs="Times New Roman"/>
          <w:sz w:val="24"/>
          <w:szCs w:val="24"/>
        </w:rPr>
        <w:t xml:space="preserve"> dílčích funkcí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D602A">
        <w:rPr>
          <w:rFonts w:ascii="Times New Roman" w:hAnsi="Times New Roman" w:cs="Times New Roman"/>
          <w:sz w:val="24"/>
          <w:szCs w:val="24"/>
        </w:rPr>
        <w:t xml:space="preserve"> Vzdělávací program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0B6FB5D2" w14:textId="43D34761" w:rsidR="00AD602A" w:rsidRPr="00AD602A" w:rsidRDefault="00AD602A" w:rsidP="00AD602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602A">
        <w:rPr>
          <w:rFonts w:ascii="Times New Roman" w:hAnsi="Times New Roman" w:cs="Times New Roman"/>
          <w:sz w:val="24"/>
          <w:szCs w:val="24"/>
        </w:rPr>
        <w:t xml:space="preserve">akreditován MŠMT v rámci systému dalšího </w:t>
      </w:r>
      <w:bookmarkStart w:id="0" w:name="_Hlk132644573"/>
      <w:r w:rsidR="00CF3E5B">
        <w:rPr>
          <w:rFonts w:ascii="Times New Roman" w:hAnsi="Times New Roman" w:cs="Times New Roman"/>
          <w:sz w:val="24"/>
          <w:szCs w:val="24"/>
        </w:rPr>
        <w:t xml:space="preserve">vzdělávání </w:t>
      </w:r>
      <w:proofErr w:type="spellStart"/>
      <w:r w:rsidR="00CF3E5B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="00CF3E5B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14:paraId="57246170" w14:textId="5EC4B368" w:rsidR="00CF3E5B" w:rsidRDefault="00CF3E5B" w:rsidP="00CF3E5B">
      <w:pPr>
        <w:tabs>
          <w:tab w:val="left" w:pos="2835"/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3E5B">
        <w:rPr>
          <w:rFonts w:ascii="Times New Roman" w:hAnsi="Times New Roman" w:cs="Times New Roman"/>
          <w:sz w:val="24"/>
          <w:szCs w:val="24"/>
        </w:rPr>
        <w:t>pracovníků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223C3F8" w14:textId="40D56F87" w:rsidR="00DA635F" w:rsidRDefault="00DA635F" w:rsidP="00CF3E5B">
      <w:pPr>
        <w:tabs>
          <w:tab w:val="left" w:pos="2835"/>
          <w:tab w:val="center" w:pos="45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Studium pedagogiky – speciální </w:t>
      </w:r>
      <w:r w:rsidR="003518AE">
        <w:rPr>
          <w:rFonts w:ascii="Times New Roman" w:hAnsi="Times New Roman" w:cs="Times New Roman"/>
          <w:sz w:val="24"/>
          <w:szCs w:val="24"/>
        </w:rPr>
        <w:t>kurz</w:t>
      </w:r>
      <w:r>
        <w:rPr>
          <w:rFonts w:ascii="Times New Roman" w:hAnsi="Times New Roman" w:cs="Times New Roman"/>
          <w:sz w:val="24"/>
          <w:szCs w:val="24"/>
        </w:rPr>
        <w:t xml:space="preserve"> pro asistenty pedagoga</w:t>
      </w:r>
    </w:p>
    <w:p w14:paraId="65E2B30F" w14:textId="31EA6987" w:rsidR="00DA635F" w:rsidRDefault="00DA635F" w:rsidP="003443C2">
      <w:pPr>
        <w:tabs>
          <w:tab w:val="left" w:pos="1985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Pr="004E29F4">
        <w:rPr>
          <w:rFonts w:ascii="Times New Roman" w:hAnsi="Times New Roman" w:cs="Times New Roman"/>
          <w:sz w:val="24"/>
          <w:szCs w:val="24"/>
        </w:rPr>
        <w:tab/>
      </w:r>
    </w:p>
    <w:p w14:paraId="5E8551E9" w14:textId="77777777" w:rsidR="009A661F" w:rsidRPr="004E29F4" w:rsidRDefault="009A661F" w:rsidP="003443C2">
      <w:pPr>
        <w:tabs>
          <w:tab w:val="left" w:pos="1985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FC3A5D" w14:textId="77777777" w:rsidR="00DA635F" w:rsidRPr="004E29F4" w:rsidRDefault="00DA635F" w:rsidP="004E29F4">
      <w:pPr>
        <w:tabs>
          <w:tab w:val="left" w:pos="1985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57DB8D" w14:textId="77777777" w:rsidR="00DA635F" w:rsidRPr="004E29F4" w:rsidRDefault="00DA635F" w:rsidP="004E29F4">
      <w:pPr>
        <w:tabs>
          <w:tab w:val="left" w:pos="1985"/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29F4">
        <w:rPr>
          <w:rFonts w:ascii="Times New Roman" w:hAnsi="Times New Roman" w:cs="Times New Roman"/>
          <w:b/>
          <w:bCs/>
          <w:sz w:val="24"/>
          <w:szCs w:val="24"/>
          <w:u w:val="single"/>
        </w:rPr>
        <w:t>Odborné znalosti a zkušenosti</w:t>
      </w:r>
    </w:p>
    <w:p w14:paraId="148E7AEE" w14:textId="77777777" w:rsidR="00DA635F" w:rsidRPr="004E29F4" w:rsidRDefault="00DA635F" w:rsidP="009D0E0A">
      <w:pPr>
        <w:tabs>
          <w:tab w:val="left" w:pos="1985"/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29F4">
        <w:rPr>
          <w:rFonts w:ascii="Times New Roman" w:hAnsi="Times New Roman" w:cs="Times New Roman"/>
          <w:sz w:val="24"/>
          <w:szCs w:val="24"/>
        </w:rPr>
        <w:t>Mateřský jazyk:</w:t>
      </w:r>
      <w:r w:rsidRPr="004E29F4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4E29F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E29F4">
        <w:rPr>
          <w:rFonts w:ascii="Times New Roman" w:hAnsi="Times New Roman" w:cs="Times New Roman"/>
          <w:sz w:val="24"/>
          <w:szCs w:val="24"/>
        </w:rPr>
        <w:t>Čeština</w:t>
      </w:r>
      <w:proofErr w:type="gramEnd"/>
    </w:p>
    <w:p w14:paraId="390EB39C" w14:textId="77777777" w:rsidR="00DA635F" w:rsidRDefault="00DA635F" w:rsidP="004E29F4">
      <w:pPr>
        <w:tabs>
          <w:tab w:val="left" w:pos="1985"/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Ostatní </w:t>
      </w:r>
      <w:proofErr w:type="gramStart"/>
      <w:r w:rsidRPr="004E29F4">
        <w:rPr>
          <w:rFonts w:ascii="Times New Roman" w:hAnsi="Times New Roman" w:cs="Times New Roman"/>
          <w:sz w:val="24"/>
          <w:szCs w:val="24"/>
        </w:rPr>
        <w:t xml:space="preserve">jazyky:   </w:t>
      </w:r>
      <w:proofErr w:type="gramEnd"/>
      <w:r w:rsidRPr="004E29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Pr="004E29F4">
        <w:rPr>
          <w:rFonts w:ascii="Times New Roman" w:hAnsi="Times New Roman" w:cs="Times New Roman"/>
          <w:sz w:val="24"/>
          <w:szCs w:val="24"/>
        </w:rPr>
        <w:tab/>
        <w:t xml:space="preserve">Ruský jazyk </w:t>
      </w:r>
    </w:p>
    <w:p w14:paraId="040D3587" w14:textId="77777777" w:rsidR="00DA635F" w:rsidRPr="004E29F4" w:rsidRDefault="00DA635F" w:rsidP="004E29F4">
      <w:pPr>
        <w:tabs>
          <w:tab w:val="left" w:pos="1985"/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="009D0E0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E29F4">
        <w:rPr>
          <w:rFonts w:ascii="Times New Roman" w:hAnsi="Times New Roman" w:cs="Times New Roman"/>
          <w:sz w:val="24"/>
          <w:szCs w:val="24"/>
        </w:rPr>
        <w:t xml:space="preserve">Německý jazyk </w:t>
      </w:r>
      <w:proofErr w:type="gramStart"/>
      <w:r w:rsidRPr="004E29F4">
        <w:rPr>
          <w:rFonts w:ascii="Times New Roman" w:hAnsi="Times New Roman" w:cs="Times New Roman"/>
          <w:sz w:val="24"/>
          <w:szCs w:val="24"/>
        </w:rPr>
        <w:t>-  základy</w:t>
      </w:r>
      <w:proofErr w:type="gramEnd"/>
    </w:p>
    <w:p w14:paraId="09CB24F5" w14:textId="77777777" w:rsidR="00DA635F" w:rsidRPr="004E29F4" w:rsidRDefault="00DA635F" w:rsidP="004E29F4">
      <w:pPr>
        <w:tabs>
          <w:tab w:val="left" w:pos="1985"/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Pr="004E29F4">
        <w:rPr>
          <w:rFonts w:ascii="Times New Roman" w:hAnsi="Times New Roman" w:cs="Times New Roman"/>
          <w:sz w:val="24"/>
          <w:szCs w:val="24"/>
        </w:rPr>
        <w:tab/>
      </w:r>
      <w:r w:rsidR="009D0E0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E29F4">
        <w:rPr>
          <w:rFonts w:ascii="Times New Roman" w:hAnsi="Times New Roman" w:cs="Times New Roman"/>
          <w:sz w:val="24"/>
          <w:szCs w:val="24"/>
        </w:rPr>
        <w:t xml:space="preserve">Anglický </w:t>
      </w:r>
      <w:proofErr w:type="gramStart"/>
      <w:r w:rsidRPr="004E29F4">
        <w:rPr>
          <w:rFonts w:ascii="Times New Roman" w:hAnsi="Times New Roman" w:cs="Times New Roman"/>
          <w:sz w:val="24"/>
          <w:szCs w:val="24"/>
        </w:rPr>
        <w:t>jazyk  -</w:t>
      </w:r>
      <w:proofErr w:type="gramEnd"/>
      <w:r w:rsidRPr="004E29F4">
        <w:rPr>
          <w:rFonts w:ascii="Times New Roman" w:hAnsi="Times New Roman" w:cs="Times New Roman"/>
          <w:sz w:val="24"/>
          <w:szCs w:val="24"/>
        </w:rPr>
        <w:t xml:space="preserve"> základy</w:t>
      </w:r>
    </w:p>
    <w:p w14:paraId="51558539" w14:textId="77777777" w:rsidR="00DA635F" w:rsidRPr="004E29F4" w:rsidRDefault="00DA635F" w:rsidP="004E29F4">
      <w:pPr>
        <w:tabs>
          <w:tab w:val="left" w:pos="1985"/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14:paraId="58E4BAB7" w14:textId="77777777" w:rsidR="00DA635F" w:rsidRPr="004E29F4" w:rsidRDefault="00DA635F" w:rsidP="004E29F4">
      <w:pPr>
        <w:tabs>
          <w:tab w:val="left" w:pos="1985"/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29F4">
        <w:rPr>
          <w:rFonts w:ascii="Times New Roman" w:hAnsi="Times New Roman" w:cs="Times New Roman"/>
          <w:b/>
          <w:bCs/>
          <w:sz w:val="24"/>
          <w:szCs w:val="24"/>
          <w:u w:val="single"/>
        </w:rPr>
        <w:t>Profil osobnosti</w:t>
      </w:r>
    </w:p>
    <w:p w14:paraId="59DBE49B" w14:textId="77777777" w:rsidR="00DA635F" w:rsidRPr="004E29F4" w:rsidRDefault="00DA635F" w:rsidP="004E29F4">
      <w:pPr>
        <w:tabs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ab/>
        <w:t>Jsem nekonfliktní, flexibilní, komunikativní, aktivní, společenská.</w:t>
      </w:r>
    </w:p>
    <w:p w14:paraId="63DDFE40" w14:textId="3A3B430A" w:rsidR="00DA635F" w:rsidRPr="004E29F4" w:rsidRDefault="00DA635F" w:rsidP="004E29F4">
      <w:pPr>
        <w:tabs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E29F4">
        <w:rPr>
          <w:rFonts w:ascii="Times New Roman" w:hAnsi="Times New Roman" w:cs="Times New Roman"/>
          <w:sz w:val="24"/>
          <w:szCs w:val="24"/>
        </w:rPr>
        <w:tab/>
        <w:t>Ochotná dále se vzdělávat</w:t>
      </w:r>
      <w:r w:rsidR="003443C2">
        <w:rPr>
          <w:rFonts w:ascii="Times New Roman" w:hAnsi="Times New Roman" w:cs="Times New Roman"/>
          <w:sz w:val="24"/>
          <w:szCs w:val="24"/>
        </w:rPr>
        <w:t xml:space="preserve"> a zvyšovat kvalifikaci</w:t>
      </w:r>
    </w:p>
    <w:p w14:paraId="566FC553" w14:textId="77777777" w:rsidR="00DA635F" w:rsidRPr="004E29F4" w:rsidRDefault="00DA635F" w:rsidP="004E29F4">
      <w:pPr>
        <w:tabs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14:paraId="18F1E675" w14:textId="77777777" w:rsidR="00DA635F" w:rsidRPr="004E29F4" w:rsidRDefault="00DA635F" w:rsidP="004E29F4">
      <w:pPr>
        <w:tabs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29F4">
        <w:rPr>
          <w:rFonts w:ascii="Times New Roman" w:hAnsi="Times New Roman" w:cs="Times New Roman"/>
          <w:b/>
          <w:bCs/>
          <w:sz w:val="24"/>
          <w:szCs w:val="24"/>
          <w:u w:val="single"/>
        </w:rPr>
        <w:t>Zájmy</w:t>
      </w:r>
    </w:p>
    <w:p w14:paraId="1322E029" w14:textId="68DFF8F3" w:rsidR="00DA635F" w:rsidRPr="004E29F4" w:rsidRDefault="00DA635F" w:rsidP="004E29F4">
      <w:pPr>
        <w:tabs>
          <w:tab w:val="left" w:pos="2835"/>
        </w:tabs>
        <w:spacing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4E29F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E29F4">
        <w:rPr>
          <w:rFonts w:ascii="Times New Roman" w:hAnsi="Times New Roman" w:cs="Times New Roman"/>
          <w:sz w:val="24"/>
          <w:szCs w:val="24"/>
        </w:rPr>
        <w:tab/>
        <w:t xml:space="preserve">Sport: kolo, lyže, in-line, squash, </w:t>
      </w:r>
    </w:p>
    <w:sectPr w:rsidR="00DA635F" w:rsidRPr="004E29F4" w:rsidSect="00E71B5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99"/>
    <w:rsid w:val="00067208"/>
    <w:rsid w:val="00091C61"/>
    <w:rsid w:val="0019733F"/>
    <w:rsid w:val="001A3D5F"/>
    <w:rsid w:val="001D721A"/>
    <w:rsid w:val="0021596A"/>
    <w:rsid w:val="0022082C"/>
    <w:rsid w:val="00271294"/>
    <w:rsid w:val="002867CB"/>
    <w:rsid w:val="0029137C"/>
    <w:rsid w:val="002A1941"/>
    <w:rsid w:val="003443C2"/>
    <w:rsid w:val="003518AE"/>
    <w:rsid w:val="00375A70"/>
    <w:rsid w:val="004005EA"/>
    <w:rsid w:val="00442A65"/>
    <w:rsid w:val="00496126"/>
    <w:rsid w:val="004B6657"/>
    <w:rsid w:val="004E29F4"/>
    <w:rsid w:val="00511142"/>
    <w:rsid w:val="005C4DB8"/>
    <w:rsid w:val="005F1D99"/>
    <w:rsid w:val="00611568"/>
    <w:rsid w:val="00664589"/>
    <w:rsid w:val="006E23E6"/>
    <w:rsid w:val="007020FE"/>
    <w:rsid w:val="00717EE0"/>
    <w:rsid w:val="007239B6"/>
    <w:rsid w:val="00782CC9"/>
    <w:rsid w:val="007A776B"/>
    <w:rsid w:val="00823E03"/>
    <w:rsid w:val="008A5E2B"/>
    <w:rsid w:val="009A661F"/>
    <w:rsid w:val="009C56CF"/>
    <w:rsid w:val="009D0E0A"/>
    <w:rsid w:val="00A05277"/>
    <w:rsid w:val="00A9276F"/>
    <w:rsid w:val="00AD0A9C"/>
    <w:rsid w:val="00AD602A"/>
    <w:rsid w:val="00AE4E10"/>
    <w:rsid w:val="00B06580"/>
    <w:rsid w:val="00B4732E"/>
    <w:rsid w:val="00BA29E8"/>
    <w:rsid w:val="00C54AA2"/>
    <w:rsid w:val="00CF3E5B"/>
    <w:rsid w:val="00DA635F"/>
    <w:rsid w:val="00DC3D66"/>
    <w:rsid w:val="00DD1AA0"/>
    <w:rsid w:val="00E71B5A"/>
    <w:rsid w:val="00F6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2E196"/>
  <w15:docId w15:val="{2D899415-B9E6-413F-B6D5-278F3920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1D99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9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Životopis</vt:lpstr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creator>Admin</dc:creator>
  <cp:lastModifiedBy>Kateřina Ficová</cp:lastModifiedBy>
  <cp:revision>2</cp:revision>
  <cp:lastPrinted>2011-07-08T07:04:00Z</cp:lastPrinted>
  <dcterms:created xsi:type="dcterms:W3CDTF">2024-08-26T19:19:00Z</dcterms:created>
  <dcterms:modified xsi:type="dcterms:W3CDTF">2024-08-26T19:19:00Z</dcterms:modified>
</cp:coreProperties>
</file>